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1278" w14:textId="77777777" w:rsidR="00C17EFA" w:rsidRPr="00677847" w:rsidRDefault="00C17EFA" w:rsidP="00953478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bookmarkStart w:id="0" w:name="_Hlk52983276"/>
    </w:p>
    <w:tbl>
      <w:tblPr>
        <w:tblStyle w:val="TabelacomGrelha"/>
        <w:tblW w:w="9209" w:type="dxa"/>
        <w:jc w:val="center"/>
        <w:tblLook w:val="04A0" w:firstRow="1" w:lastRow="0" w:firstColumn="1" w:lastColumn="0" w:noHBand="0" w:noVBand="1"/>
      </w:tblPr>
      <w:tblGrid>
        <w:gridCol w:w="1159"/>
        <w:gridCol w:w="3501"/>
        <w:gridCol w:w="1898"/>
        <w:gridCol w:w="1227"/>
        <w:gridCol w:w="1424"/>
      </w:tblGrid>
      <w:tr w:rsidR="00677847" w:rsidRPr="00677847" w14:paraId="02C1BE1B" w14:textId="77777777" w:rsidTr="00867534">
        <w:trPr>
          <w:jc w:val="center"/>
        </w:trPr>
        <w:tc>
          <w:tcPr>
            <w:tcW w:w="1153" w:type="dxa"/>
            <w:shd w:val="clear" w:color="auto" w:fill="BDD6EE" w:themeFill="accent5" w:themeFillTint="66"/>
            <w:vAlign w:val="center"/>
          </w:tcPr>
          <w:bookmarkEnd w:id="0"/>
          <w:p w14:paraId="4FF2370F" w14:textId="79E1737C" w:rsidR="00AE53CC" w:rsidRPr="00953478" w:rsidRDefault="00953478" w:rsidP="00315753">
            <w:pPr>
              <w:spacing w:line="276" w:lineRule="auto"/>
              <w:jc w:val="center"/>
              <w:rPr>
                <w:b/>
              </w:rPr>
            </w:pPr>
            <w:r w:rsidRPr="00953478">
              <w:rPr>
                <w:b/>
              </w:rPr>
              <w:t>D</w:t>
            </w:r>
            <w:r>
              <w:rPr>
                <w:b/>
              </w:rPr>
              <w:t>omínio</w:t>
            </w:r>
          </w:p>
        </w:tc>
        <w:tc>
          <w:tcPr>
            <w:tcW w:w="3480" w:type="dxa"/>
            <w:shd w:val="clear" w:color="auto" w:fill="BDD6EE" w:themeFill="accent5" w:themeFillTint="66"/>
            <w:vAlign w:val="center"/>
          </w:tcPr>
          <w:p w14:paraId="4E60352A" w14:textId="18681E46" w:rsidR="00AE53CC" w:rsidRPr="00953478" w:rsidRDefault="00AE53CC" w:rsidP="00DC283F">
            <w:pPr>
              <w:spacing w:line="276" w:lineRule="auto"/>
              <w:jc w:val="center"/>
              <w:rPr>
                <w:b/>
              </w:rPr>
            </w:pPr>
            <w:r w:rsidRPr="00953478">
              <w:rPr>
                <w:b/>
              </w:rPr>
              <w:t>Competências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1A371484" w14:textId="1A3DC2A0" w:rsidR="00AE53CC" w:rsidRPr="00953478" w:rsidRDefault="00AE53CC" w:rsidP="00315753">
            <w:pPr>
              <w:spacing w:line="276" w:lineRule="auto"/>
              <w:jc w:val="center"/>
              <w:rPr>
                <w:b/>
              </w:rPr>
            </w:pPr>
            <w:r w:rsidRPr="00953478">
              <w:rPr>
                <w:b/>
              </w:rPr>
              <w:t>Instrumentos de avaliação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4E1ACC2B" w14:textId="2160C6C1" w:rsidR="00AE53CC" w:rsidRPr="00953478" w:rsidRDefault="00953478" w:rsidP="00315753">
            <w:pPr>
              <w:spacing w:line="276" w:lineRule="auto"/>
              <w:jc w:val="center"/>
              <w:rPr>
                <w:b/>
              </w:rPr>
            </w:pPr>
            <w:r w:rsidRPr="00953478">
              <w:rPr>
                <w:b/>
              </w:rPr>
              <w:t>Ponderação</w:t>
            </w:r>
          </w:p>
        </w:tc>
        <w:tc>
          <w:tcPr>
            <w:tcW w:w="1469" w:type="dxa"/>
            <w:shd w:val="clear" w:color="auto" w:fill="BDD6EE" w:themeFill="accent5" w:themeFillTint="66"/>
            <w:vAlign w:val="center"/>
          </w:tcPr>
          <w:p w14:paraId="1BFD61A8" w14:textId="0959AF9C" w:rsidR="00AE53CC" w:rsidRPr="00953478" w:rsidRDefault="00953478" w:rsidP="003157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Percentagem</w:t>
            </w:r>
          </w:p>
        </w:tc>
      </w:tr>
      <w:tr w:rsidR="00677847" w:rsidRPr="00677847" w14:paraId="5A9472B2" w14:textId="77777777" w:rsidTr="00867534">
        <w:trPr>
          <w:trHeight w:val="1871"/>
          <w:jc w:val="center"/>
        </w:trPr>
        <w:tc>
          <w:tcPr>
            <w:tcW w:w="1153" w:type="dxa"/>
            <w:vMerge w:val="restart"/>
            <w:shd w:val="clear" w:color="auto" w:fill="BDD6EE" w:themeFill="accent5" w:themeFillTint="66"/>
            <w:vAlign w:val="center"/>
          </w:tcPr>
          <w:p w14:paraId="623F34FF" w14:textId="3402C3B2" w:rsidR="00C8058B" w:rsidRPr="00677847" w:rsidRDefault="00953478" w:rsidP="0067784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Cognitivo</w:t>
            </w:r>
          </w:p>
        </w:tc>
        <w:tc>
          <w:tcPr>
            <w:tcW w:w="3480" w:type="dxa"/>
          </w:tcPr>
          <w:p w14:paraId="7F6486A0" w14:textId="7A4D6C48" w:rsidR="00C8058B" w:rsidRPr="00677847" w:rsidRDefault="00C8058B" w:rsidP="00677847">
            <w:pPr>
              <w:suppressAutoHyphens w:val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SABER SABER</w:t>
            </w:r>
          </w:p>
          <w:p w14:paraId="085FE231" w14:textId="0EE76C24" w:rsidR="00C8058B" w:rsidRPr="00677847" w:rsidRDefault="00C8058B" w:rsidP="00677847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Conhecimento dos conteúdos lecionados;</w:t>
            </w:r>
          </w:p>
        </w:tc>
        <w:tc>
          <w:tcPr>
            <w:tcW w:w="0" w:type="auto"/>
            <w:vAlign w:val="center"/>
          </w:tcPr>
          <w:p w14:paraId="61752E1E" w14:textId="5ECFE515" w:rsidR="00C8058B" w:rsidRPr="00677847" w:rsidRDefault="00C8058B" w:rsidP="00677847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Cs/>
                <w:sz w:val="24"/>
                <w:szCs w:val="24"/>
              </w:rPr>
              <w:t>Fichas de avaliação</w:t>
            </w:r>
          </w:p>
        </w:tc>
        <w:tc>
          <w:tcPr>
            <w:tcW w:w="0" w:type="auto"/>
            <w:vAlign w:val="center"/>
          </w:tcPr>
          <w:p w14:paraId="67771734" w14:textId="189FFCC8" w:rsidR="00C8058B" w:rsidRPr="00677847" w:rsidRDefault="00C8058B" w:rsidP="004F57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sz w:val="24"/>
                <w:szCs w:val="24"/>
              </w:rPr>
              <w:t>10%</w:t>
            </w:r>
          </w:p>
        </w:tc>
        <w:tc>
          <w:tcPr>
            <w:tcW w:w="1469" w:type="dxa"/>
            <w:vMerge w:val="restart"/>
            <w:vAlign w:val="center"/>
          </w:tcPr>
          <w:p w14:paraId="473AAF27" w14:textId="210BFC37" w:rsidR="00C8058B" w:rsidRPr="00677847" w:rsidRDefault="00C8058B" w:rsidP="003157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sz w:val="24"/>
                <w:szCs w:val="24"/>
              </w:rPr>
              <w:t>40%</w:t>
            </w:r>
          </w:p>
          <w:p w14:paraId="554865EA" w14:textId="54D0574E" w:rsidR="00C8058B" w:rsidRPr="00677847" w:rsidRDefault="00C8058B" w:rsidP="00677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sz w:val="24"/>
                <w:szCs w:val="24"/>
              </w:rPr>
              <w:t>(8 valores)</w:t>
            </w:r>
          </w:p>
        </w:tc>
      </w:tr>
      <w:tr w:rsidR="00677847" w:rsidRPr="00677847" w14:paraId="3D12B672" w14:textId="77777777" w:rsidTr="00867534">
        <w:trPr>
          <w:trHeight w:val="1871"/>
          <w:jc w:val="center"/>
        </w:trPr>
        <w:tc>
          <w:tcPr>
            <w:tcW w:w="1153" w:type="dxa"/>
            <w:vMerge/>
            <w:shd w:val="clear" w:color="auto" w:fill="BDD6EE" w:themeFill="accent5" w:themeFillTint="66"/>
            <w:vAlign w:val="center"/>
          </w:tcPr>
          <w:p w14:paraId="44025C2A" w14:textId="77777777" w:rsidR="00C8058B" w:rsidRPr="00677847" w:rsidRDefault="00C8058B" w:rsidP="0067784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</w:tcPr>
          <w:p w14:paraId="4FF39CDC" w14:textId="3E2E1A0C" w:rsidR="00C8058B" w:rsidRPr="00677847" w:rsidRDefault="00C8058B" w:rsidP="00677847">
            <w:pPr>
              <w:suppressAutoHyphens w:val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SABER FAZER</w:t>
            </w:r>
          </w:p>
          <w:p w14:paraId="4F573035" w14:textId="77777777" w:rsidR="00C8058B" w:rsidRPr="00677847" w:rsidRDefault="00C8058B" w:rsidP="00677847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Trabalhos realizados que permitam avaliar as seguintes competências:</w:t>
            </w:r>
          </w:p>
          <w:p w14:paraId="7FB38FC3" w14:textId="037E659F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Compreensão oral e escrita;</w:t>
            </w:r>
          </w:p>
          <w:p w14:paraId="269F1BA2" w14:textId="230D43B4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Análise;</w:t>
            </w:r>
          </w:p>
          <w:p w14:paraId="40F3EFFE" w14:textId="4EEB1A0B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Interpretação;</w:t>
            </w:r>
          </w:p>
          <w:p w14:paraId="130058CE" w14:textId="2C53070B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Aplicação de conhecimentos;</w:t>
            </w:r>
          </w:p>
          <w:p w14:paraId="0179CE2B" w14:textId="77777777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Expressão oral e escrita;</w:t>
            </w:r>
          </w:p>
          <w:p w14:paraId="10F372D3" w14:textId="77777777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noProof/>
                <w:sz w:val="24"/>
                <w:szCs w:val="24"/>
              </w:rPr>
              <w:t>Raciocínio e resolução de problemas;</w:t>
            </w:r>
          </w:p>
          <w:p w14:paraId="7FDED722" w14:textId="77777777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Capacidade de pesquisa, seleção, tratamento e utilização de diversas fontes de informação;</w:t>
            </w:r>
          </w:p>
          <w:p w14:paraId="2CBBDF37" w14:textId="6E7CFC89" w:rsidR="00C8058B" w:rsidRPr="00677847" w:rsidRDefault="00C8058B" w:rsidP="00677847">
            <w:pPr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Criatividade na realização das atividades/aprendizagens;</w:t>
            </w:r>
          </w:p>
        </w:tc>
        <w:tc>
          <w:tcPr>
            <w:tcW w:w="0" w:type="auto"/>
            <w:vAlign w:val="center"/>
          </w:tcPr>
          <w:p w14:paraId="29968CE7" w14:textId="678F554F" w:rsidR="00C8058B" w:rsidRPr="00677847" w:rsidRDefault="00C8058B" w:rsidP="00677847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Cs/>
                <w:sz w:val="24"/>
                <w:szCs w:val="24"/>
              </w:rPr>
              <w:t>Exposições</w:t>
            </w:r>
            <w:r w:rsidR="006778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77847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6778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77847">
              <w:rPr>
                <w:rFonts w:asciiTheme="minorHAnsi" w:hAnsiTheme="minorHAnsi" w:cstheme="minorHAnsi"/>
                <w:bCs/>
                <w:sz w:val="24"/>
                <w:szCs w:val="24"/>
              </w:rPr>
              <w:t>intervenções orais</w:t>
            </w:r>
          </w:p>
        </w:tc>
        <w:tc>
          <w:tcPr>
            <w:tcW w:w="0" w:type="auto"/>
            <w:vAlign w:val="center"/>
          </w:tcPr>
          <w:p w14:paraId="0FA84500" w14:textId="4AB9FBD1" w:rsidR="00C8058B" w:rsidRPr="00677847" w:rsidRDefault="00C8058B" w:rsidP="004F57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sz w:val="24"/>
                <w:szCs w:val="24"/>
              </w:rPr>
              <w:t>10%</w:t>
            </w:r>
          </w:p>
        </w:tc>
        <w:tc>
          <w:tcPr>
            <w:tcW w:w="1469" w:type="dxa"/>
            <w:vMerge/>
            <w:vAlign w:val="center"/>
          </w:tcPr>
          <w:p w14:paraId="456BC4A0" w14:textId="77777777" w:rsidR="00C8058B" w:rsidRPr="00677847" w:rsidRDefault="00C8058B" w:rsidP="003157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7847" w:rsidRPr="00677847" w14:paraId="2867F68D" w14:textId="77777777" w:rsidTr="00867534">
        <w:trPr>
          <w:trHeight w:val="1871"/>
          <w:jc w:val="center"/>
        </w:trPr>
        <w:tc>
          <w:tcPr>
            <w:tcW w:w="1153" w:type="dxa"/>
            <w:vMerge/>
            <w:shd w:val="clear" w:color="auto" w:fill="BDD6EE" w:themeFill="accent5" w:themeFillTint="66"/>
            <w:vAlign w:val="center"/>
          </w:tcPr>
          <w:p w14:paraId="18182CA5" w14:textId="77777777" w:rsidR="00C8058B" w:rsidRPr="00677847" w:rsidRDefault="00C8058B" w:rsidP="0067784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14:paraId="4411E23E" w14:textId="77777777" w:rsidR="00C8058B" w:rsidRPr="00677847" w:rsidRDefault="00C8058B" w:rsidP="0067784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7566B8" w14:textId="4C5F94B7" w:rsidR="00C8058B" w:rsidRPr="00677847" w:rsidRDefault="00C8058B" w:rsidP="00677847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Cs/>
                <w:sz w:val="24"/>
                <w:szCs w:val="24"/>
              </w:rPr>
              <w:t>Trabalhos de pesquisa e apresentação</w:t>
            </w:r>
          </w:p>
        </w:tc>
        <w:tc>
          <w:tcPr>
            <w:tcW w:w="0" w:type="auto"/>
            <w:vAlign w:val="center"/>
          </w:tcPr>
          <w:p w14:paraId="1CF28433" w14:textId="46615AE3" w:rsidR="00C8058B" w:rsidRPr="00677847" w:rsidRDefault="00C8058B" w:rsidP="004F57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sz w:val="24"/>
                <w:szCs w:val="24"/>
              </w:rPr>
              <w:t>10%</w:t>
            </w:r>
          </w:p>
        </w:tc>
        <w:tc>
          <w:tcPr>
            <w:tcW w:w="1469" w:type="dxa"/>
            <w:vMerge/>
            <w:vAlign w:val="center"/>
          </w:tcPr>
          <w:p w14:paraId="1EC66CF9" w14:textId="77777777" w:rsidR="00C8058B" w:rsidRPr="00677847" w:rsidRDefault="00C8058B" w:rsidP="003157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7847" w:rsidRPr="00677847" w14:paraId="5A0F9C90" w14:textId="77777777" w:rsidTr="00867534">
        <w:trPr>
          <w:trHeight w:val="1871"/>
          <w:jc w:val="center"/>
        </w:trPr>
        <w:tc>
          <w:tcPr>
            <w:tcW w:w="1153" w:type="dxa"/>
            <w:vMerge/>
            <w:shd w:val="clear" w:color="auto" w:fill="BDD6EE" w:themeFill="accent5" w:themeFillTint="66"/>
            <w:vAlign w:val="center"/>
          </w:tcPr>
          <w:p w14:paraId="3AC38ECD" w14:textId="77777777" w:rsidR="00C8058B" w:rsidRPr="00677847" w:rsidRDefault="00C8058B" w:rsidP="00677847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14:paraId="7E2615AE" w14:textId="77777777" w:rsidR="00C8058B" w:rsidRPr="00677847" w:rsidRDefault="00C8058B" w:rsidP="0067784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4A1E7E" w14:textId="3B435D55" w:rsidR="00C8058B" w:rsidRPr="00677847" w:rsidRDefault="00C8058B" w:rsidP="00677847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Cs/>
                <w:sz w:val="24"/>
                <w:szCs w:val="24"/>
              </w:rPr>
              <w:t>Fichas de trabalho e outros</w:t>
            </w:r>
          </w:p>
        </w:tc>
        <w:tc>
          <w:tcPr>
            <w:tcW w:w="0" w:type="auto"/>
            <w:vAlign w:val="center"/>
          </w:tcPr>
          <w:p w14:paraId="6580C7AD" w14:textId="715749B2" w:rsidR="00C8058B" w:rsidRPr="00677847" w:rsidRDefault="00C8058B" w:rsidP="004F57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sz w:val="24"/>
                <w:szCs w:val="24"/>
              </w:rPr>
              <w:t>10%</w:t>
            </w:r>
          </w:p>
        </w:tc>
        <w:tc>
          <w:tcPr>
            <w:tcW w:w="1469" w:type="dxa"/>
            <w:vMerge/>
            <w:vAlign w:val="center"/>
          </w:tcPr>
          <w:p w14:paraId="18791416" w14:textId="77777777" w:rsidR="00C8058B" w:rsidRPr="00677847" w:rsidRDefault="00C8058B" w:rsidP="003157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F361A6" w14:textId="77777777" w:rsidR="00251B85" w:rsidRPr="00677847" w:rsidRDefault="00251B85" w:rsidP="00283418">
      <w:pPr>
        <w:tabs>
          <w:tab w:val="left" w:pos="4900"/>
        </w:tabs>
        <w:rPr>
          <w:rFonts w:asciiTheme="minorHAnsi" w:hAnsiTheme="minorHAnsi" w:cstheme="minorHAnsi"/>
          <w:sz w:val="24"/>
          <w:szCs w:val="24"/>
        </w:rPr>
      </w:pPr>
    </w:p>
    <w:p w14:paraId="6EE4D446" w14:textId="5BB069CE" w:rsidR="003A24F2" w:rsidRPr="00677847" w:rsidRDefault="003A24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95"/>
        <w:gridCol w:w="523"/>
        <w:gridCol w:w="3153"/>
        <w:gridCol w:w="510"/>
        <w:gridCol w:w="635"/>
        <w:gridCol w:w="1103"/>
        <w:gridCol w:w="1841"/>
      </w:tblGrid>
      <w:tr w:rsidR="00941C51" w:rsidRPr="00677847" w14:paraId="166B9036" w14:textId="77777777" w:rsidTr="00867534">
        <w:trPr>
          <w:trHeight w:val="510"/>
        </w:trPr>
        <w:tc>
          <w:tcPr>
            <w:tcW w:w="0" w:type="auto"/>
            <w:vMerge w:val="restart"/>
            <w:shd w:val="clear" w:color="auto" w:fill="BDD6EE" w:themeFill="accent5" w:themeFillTint="66"/>
            <w:vAlign w:val="center"/>
          </w:tcPr>
          <w:p w14:paraId="22636611" w14:textId="03B81976" w:rsidR="00097BBD" w:rsidRDefault="00097BBD" w:rsidP="000525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Valores</w:t>
            </w:r>
            <w:r w:rsid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Atitudes</w:t>
            </w:r>
          </w:p>
          <w:p w14:paraId="48B580EF" w14:textId="77777777" w:rsidR="000525BF" w:rsidRPr="00677847" w:rsidRDefault="000525BF" w:rsidP="000525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4F59B7" w14:textId="598F0A32" w:rsidR="00097BBD" w:rsidRPr="00677847" w:rsidRDefault="00DC283F" w:rsidP="000525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8675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aber Estar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1319C85" w14:textId="77777777" w:rsidR="00097BBD" w:rsidRPr="00677847" w:rsidRDefault="00097BBD" w:rsidP="00097BB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Responsabilidade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E6864" w14:textId="77777777" w:rsidR="00097BBD" w:rsidRPr="00677847" w:rsidRDefault="00097BBD" w:rsidP="00251B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Vai às aulas;</w:t>
            </w:r>
          </w:p>
        </w:tc>
        <w:tc>
          <w:tcPr>
            <w:tcW w:w="0" w:type="auto"/>
            <w:vAlign w:val="center"/>
          </w:tcPr>
          <w:p w14:paraId="7607A881" w14:textId="77777777" w:rsidR="00097BBD" w:rsidRPr="00677847" w:rsidRDefault="00097BBD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3%</w:t>
            </w:r>
          </w:p>
        </w:tc>
        <w:tc>
          <w:tcPr>
            <w:tcW w:w="0" w:type="auto"/>
            <w:vMerge w:val="restart"/>
            <w:vAlign w:val="center"/>
          </w:tcPr>
          <w:p w14:paraId="2DF0C7A5" w14:textId="77777777" w:rsidR="00097BBD" w:rsidRPr="00677847" w:rsidRDefault="00097BBD" w:rsidP="003A5BA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0" w:type="auto"/>
            <w:vMerge w:val="restart"/>
            <w:vAlign w:val="center"/>
          </w:tcPr>
          <w:p w14:paraId="6C5EBE02" w14:textId="77777777" w:rsidR="00097BBD" w:rsidRPr="00677847" w:rsidRDefault="00097BBD" w:rsidP="0030763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60%</w:t>
            </w:r>
          </w:p>
          <w:p w14:paraId="4905C9D0" w14:textId="24DF4E7E" w:rsidR="00237EF8" w:rsidRPr="00677847" w:rsidRDefault="00237EF8" w:rsidP="0030763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(12 valores)</w:t>
            </w:r>
          </w:p>
        </w:tc>
        <w:tc>
          <w:tcPr>
            <w:tcW w:w="0" w:type="auto"/>
            <w:vMerge w:val="restart"/>
            <w:vAlign w:val="center"/>
          </w:tcPr>
          <w:p w14:paraId="438497EF" w14:textId="75007A40" w:rsidR="00193018" w:rsidRPr="00677847" w:rsidRDefault="00193018" w:rsidP="004753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Grelhas d</w:t>
            </w:r>
            <w:r w:rsidR="000A3025" w:rsidRPr="00677847">
              <w:rPr>
                <w:rFonts w:asciiTheme="minorHAnsi" w:hAnsiTheme="minorHAnsi" w:cstheme="minorHAnsi"/>
                <w:sz w:val="24"/>
                <w:szCs w:val="24"/>
              </w:rPr>
              <w:t>e observação</w:t>
            </w: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E1C1556" w14:textId="2FEA1DC3" w:rsidR="00193018" w:rsidRPr="00677847" w:rsidRDefault="00193018" w:rsidP="004753B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Ficha de autoavaliação.</w:t>
            </w:r>
          </w:p>
        </w:tc>
      </w:tr>
      <w:tr w:rsidR="00941C51" w:rsidRPr="00677847" w14:paraId="10A7E59F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378826C8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7D44A536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8311A9" w14:textId="77777777" w:rsidR="00097BBD" w:rsidRPr="00677847" w:rsidRDefault="00097BBD" w:rsidP="00251B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Chega atempadamente;</w:t>
            </w:r>
          </w:p>
        </w:tc>
        <w:tc>
          <w:tcPr>
            <w:tcW w:w="0" w:type="auto"/>
            <w:vAlign w:val="center"/>
          </w:tcPr>
          <w:p w14:paraId="384962C7" w14:textId="77777777" w:rsidR="00097BBD" w:rsidRPr="00677847" w:rsidRDefault="00097BBD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3%</w:t>
            </w:r>
          </w:p>
        </w:tc>
        <w:tc>
          <w:tcPr>
            <w:tcW w:w="0" w:type="auto"/>
            <w:vMerge/>
          </w:tcPr>
          <w:p w14:paraId="725F32B9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29D985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8A95F6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12AE8D76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1420C3C8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textDirection w:val="btLr"/>
          </w:tcPr>
          <w:p w14:paraId="480379EA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68F0EE" w14:textId="77777777" w:rsidR="00097BBD" w:rsidRPr="00677847" w:rsidRDefault="00097BBD" w:rsidP="00251B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Traz o material necessário;</w:t>
            </w:r>
          </w:p>
        </w:tc>
        <w:tc>
          <w:tcPr>
            <w:tcW w:w="0" w:type="auto"/>
            <w:vAlign w:val="center"/>
          </w:tcPr>
          <w:p w14:paraId="7CEFBC04" w14:textId="77777777" w:rsidR="00097BBD" w:rsidRPr="00677847" w:rsidRDefault="00097BBD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3%</w:t>
            </w:r>
          </w:p>
        </w:tc>
        <w:tc>
          <w:tcPr>
            <w:tcW w:w="0" w:type="auto"/>
            <w:vMerge/>
          </w:tcPr>
          <w:p w14:paraId="140CD254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ED9125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E60DDD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3ABFE1C9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4D75A7DB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35B55B0B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290B6" w14:textId="77777777" w:rsidR="00097BBD" w:rsidRPr="00677847" w:rsidRDefault="00097BBD" w:rsidP="00251B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Elabora o portefólio completo, bem apresentado e organizado;</w:t>
            </w:r>
          </w:p>
        </w:tc>
        <w:tc>
          <w:tcPr>
            <w:tcW w:w="0" w:type="auto"/>
            <w:vAlign w:val="center"/>
          </w:tcPr>
          <w:p w14:paraId="0B26562F" w14:textId="77777777" w:rsidR="00097BBD" w:rsidRPr="00677847" w:rsidRDefault="00097BBD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3%</w:t>
            </w:r>
          </w:p>
        </w:tc>
        <w:tc>
          <w:tcPr>
            <w:tcW w:w="0" w:type="auto"/>
            <w:vMerge/>
          </w:tcPr>
          <w:p w14:paraId="58C5082A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D70ADA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C80DA2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776D6162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6E459F01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7FF1D209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139A07" w14:textId="77777777" w:rsidR="00097BBD" w:rsidRPr="00677847" w:rsidRDefault="00097BBD" w:rsidP="000525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Entrega os trabalhos nos prazos estabelecidos.</w:t>
            </w:r>
          </w:p>
        </w:tc>
        <w:tc>
          <w:tcPr>
            <w:tcW w:w="0" w:type="auto"/>
            <w:vAlign w:val="center"/>
          </w:tcPr>
          <w:p w14:paraId="3A08FB00" w14:textId="77777777" w:rsidR="00097BBD" w:rsidRPr="00677847" w:rsidRDefault="00097BBD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3%</w:t>
            </w:r>
          </w:p>
        </w:tc>
        <w:tc>
          <w:tcPr>
            <w:tcW w:w="0" w:type="auto"/>
            <w:vMerge/>
          </w:tcPr>
          <w:p w14:paraId="0591FD9B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BAC52D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2B2D16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647319DC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3A3DD5E0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14:paraId="7142D427" w14:textId="6909E4EE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Participação</w:t>
            </w:r>
            <w:r w:rsid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Cooperação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1DDF2" w14:textId="568ED673" w:rsidR="00097BBD" w:rsidRPr="00677847" w:rsidRDefault="00097BBD" w:rsidP="000525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Está atento(a);</w:t>
            </w:r>
          </w:p>
        </w:tc>
        <w:tc>
          <w:tcPr>
            <w:tcW w:w="0" w:type="auto"/>
            <w:vAlign w:val="center"/>
          </w:tcPr>
          <w:p w14:paraId="2D3C5778" w14:textId="37785FDC" w:rsidR="00097BBD" w:rsidRPr="00677847" w:rsidRDefault="003A5BAE" w:rsidP="0030763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vAlign w:val="center"/>
          </w:tcPr>
          <w:p w14:paraId="7EF4662A" w14:textId="77777777" w:rsidR="00097BBD" w:rsidRPr="00677847" w:rsidRDefault="00097BBD" w:rsidP="00097B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0" w:type="auto"/>
            <w:vMerge/>
          </w:tcPr>
          <w:p w14:paraId="010055B8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E51C16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5A431957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2EB3F628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48F71FF7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232DA" w14:textId="77777777" w:rsidR="00097BBD" w:rsidRPr="00677847" w:rsidRDefault="00097BBD" w:rsidP="000525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Realiza as atividades propostas;</w:t>
            </w:r>
          </w:p>
        </w:tc>
        <w:tc>
          <w:tcPr>
            <w:tcW w:w="0" w:type="auto"/>
            <w:vAlign w:val="center"/>
          </w:tcPr>
          <w:p w14:paraId="42B5B328" w14:textId="20025C55" w:rsidR="00097BBD" w:rsidRPr="00677847" w:rsidRDefault="003A5BAE" w:rsidP="0030763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4FA6D6D4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8C5FED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48E9ED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5CB9DCC2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5B2FFC57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5AF0785C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464AB2" w14:textId="77777777" w:rsidR="00097BBD" w:rsidRPr="00677847" w:rsidRDefault="00097BBD" w:rsidP="000525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Intervém oportunamente e quando solicitado;</w:t>
            </w:r>
          </w:p>
        </w:tc>
        <w:tc>
          <w:tcPr>
            <w:tcW w:w="0" w:type="auto"/>
            <w:vAlign w:val="center"/>
          </w:tcPr>
          <w:p w14:paraId="61AC705E" w14:textId="159CE174" w:rsidR="00097BBD" w:rsidRPr="00677847" w:rsidRDefault="00097BBD" w:rsidP="0030763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2F5FC0F5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7A45AF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CFF368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1FE8AD98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6156E19B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5D19DD0F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427BEA" w14:textId="77777777" w:rsidR="00097BBD" w:rsidRPr="00677847" w:rsidRDefault="00097BBD" w:rsidP="000525B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Exprime-se corretamente;</w:t>
            </w:r>
          </w:p>
        </w:tc>
        <w:tc>
          <w:tcPr>
            <w:tcW w:w="0" w:type="auto"/>
            <w:vAlign w:val="center"/>
          </w:tcPr>
          <w:p w14:paraId="45989653" w14:textId="3E81D7F0" w:rsidR="00097BBD" w:rsidRPr="00677847" w:rsidRDefault="00097BBD" w:rsidP="0030763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09CBD196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341C64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320B4F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1C51" w:rsidRPr="00677847" w14:paraId="1708437A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3C58562B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23EE8112" w14:textId="77777777" w:rsidR="00097BBD" w:rsidRPr="00677847" w:rsidRDefault="00097BBD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A5407" w14:textId="77777777" w:rsidR="00097BBD" w:rsidRPr="00677847" w:rsidRDefault="00097BBD" w:rsidP="000525BF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677847">
              <w:rPr>
                <w:rFonts w:asciiTheme="minorHAnsi" w:hAnsiTheme="minorHAnsi" w:cstheme="minorHAnsi"/>
              </w:rPr>
              <w:t>Coopera com os outros.</w:t>
            </w:r>
          </w:p>
        </w:tc>
        <w:tc>
          <w:tcPr>
            <w:tcW w:w="0" w:type="auto"/>
            <w:vAlign w:val="center"/>
          </w:tcPr>
          <w:p w14:paraId="45D644C5" w14:textId="1645DFE4" w:rsidR="00097BBD" w:rsidRPr="00677847" w:rsidRDefault="00097BBD" w:rsidP="0030763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48190432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C2C8B6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9A99BB" w14:textId="77777777" w:rsidR="00097BBD" w:rsidRPr="00677847" w:rsidRDefault="00097BBD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576F3416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33114DB1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9DE5A9A" w14:textId="77777777" w:rsidR="003A5BAE" w:rsidRPr="00677847" w:rsidRDefault="003A5BAE" w:rsidP="003A5BA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Respeito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6993B" w14:textId="77777777" w:rsidR="003A5BAE" w:rsidRPr="00677847" w:rsidRDefault="003A5BAE" w:rsidP="000525BF">
            <w:pPr>
              <w:pStyle w:val="Default"/>
              <w:rPr>
                <w:rFonts w:asciiTheme="minorHAnsi" w:hAnsiTheme="minorHAnsi" w:cstheme="minorHAnsi"/>
              </w:rPr>
            </w:pPr>
            <w:r w:rsidRPr="00677847">
              <w:rPr>
                <w:rFonts w:asciiTheme="minorHAnsi" w:hAnsiTheme="minorHAnsi" w:cstheme="minorHAnsi"/>
              </w:rPr>
              <w:t>Respeita processos, materiais e espaços;</w:t>
            </w:r>
          </w:p>
        </w:tc>
        <w:tc>
          <w:tcPr>
            <w:tcW w:w="0" w:type="auto"/>
            <w:vAlign w:val="center"/>
          </w:tcPr>
          <w:p w14:paraId="09712EF9" w14:textId="11AAEF2B" w:rsidR="003A5BAE" w:rsidRPr="00677847" w:rsidRDefault="003A5BAE" w:rsidP="00307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vAlign w:val="center"/>
          </w:tcPr>
          <w:p w14:paraId="5623C552" w14:textId="1A69BFB5" w:rsidR="003A5BAE" w:rsidRPr="00677847" w:rsidRDefault="003A5BAE" w:rsidP="003A5BA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0" w:type="auto"/>
            <w:vMerge/>
          </w:tcPr>
          <w:p w14:paraId="3555C3D7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46DBE8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038EC81F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602E23E8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6524550B" w14:textId="77777777" w:rsidR="003A5BAE" w:rsidRPr="00677847" w:rsidRDefault="003A5BAE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DF7810" w14:textId="0267EE26" w:rsidR="003A5BAE" w:rsidRPr="00677847" w:rsidRDefault="003A5BAE" w:rsidP="000525BF">
            <w:pPr>
              <w:pStyle w:val="Default"/>
              <w:rPr>
                <w:rFonts w:asciiTheme="minorHAnsi" w:hAnsiTheme="minorHAnsi" w:cstheme="minorHAnsi"/>
              </w:rPr>
            </w:pPr>
            <w:r w:rsidRPr="00677847">
              <w:rPr>
                <w:rFonts w:asciiTheme="minorHAnsi" w:hAnsiTheme="minorHAnsi" w:cstheme="minorHAnsi"/>
              </w:rPr>
              <w:t>Respeita os procedimentos avaliativos</w:t>
            </w:r>
            <w:r w:rsidR="000525BF">
              <w:rPr>
                <w:rFonts w:asciiTheme="minorHAnsi" w:hAnsiTheme="minorHAnsi" w:cstheme="minorHAnsi"/>
              </w:rPr>
              <w:t xml:space="preserve"> </w:t>
            </w:r>
            <w:r w:rsidRPr="00677847">
              <w:rPr>
                <w:rFonts w:asciiTheme="minorHAnsi" w:hAnsiTheme="minorHAnsi" w:cstheme="minorHAnsi"/>
              </w:rPr>
              <w:t>/</w:t>
            </w:r>
            <w:r w:rsidR="000525BF">
              <w:rPr>
                <w:rFonts w:asciiTheme="minorHAnsi" w:hAnsiTheme="minorHAnsi" w:cstheme="minorHAnsi"/>
              </w:rPr>
              <w:t xml:space="preserve"> </w:t>
            </w:r>
            <w:r w:rsidRPr="00677847">
              <w:rPr>
                <w:rFonts w:asciiTheme="minorHAnsi" w:hAnsiTheme="minorHAnsi" w:cstheme="minorHAnsi"/>
              </w:rPr>
              <w:t>Auto e heteroavaliação;</w:t>
            </w:r>
          </w:p>
        </w:tc>
        <w:tc>
          <w:tcPr>
            <w:tcW w:w="0" w:type="auto"/>
            <w:vAlign w:val="center"/>
          </w:tcPr>
          <w:p w14:paraId="410DDB53" w14:textId="65A60715" w:rsidR="003A5BAE" w:rsidRPr="00677847" w:rsidRDefault="003A5BAE" w:rsidP="00307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4BA3CD01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FC6EA3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2D43CD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6A762EAA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17A00D07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72208F1F" w14:textId="77777777" w:rsidR="003A5BAE" w:rsidRPr="00677847" w:rsidRDefault="003A5BAE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1F8056" w14:textId="5CBDC333" w:rsidR="003A5BAE" w:rsidRPr="00677847" w:rsidRDefault="003A5BAE" w:rsidP="000525BF">
            <w:pPr>
              <w:pStyle w:val="Default"/>
              <w:rPr>
                <w:rFonts w:asciiTheme="minorHAnsi" w:hAnsiTheme="minorHAnsi" w:cstheme="minorHAnsi"/>
              </w:rPr>
            </w:pPr>
            <w:r w:rsidRPr="00677847">
              <w:rPr>
                <w:rFonts w:asciiTheme="minorHAnsi" w:hAnsiTheme="minorHAnsi" w:cstheme="minorHAnsi"/>
              </w:rPr>
              <w:t>Respeita as orientações do formador</w:t>
            </w:r>
            <w:r w:rsidR="000525BF">
              <w:rPr>
                <w:rFonts w:asciiTheme="minorHAnsi" w:hAnsiTheme="minorHAnsi" w:cstheme="minorHAnsi"/>
              </w:rPr>
              <w:t xml:space="preserve"> </w:t>
            </w:r>
            <w:r w:rsidRPr="00677847">
              <w:rPr>
                <w:rFonts w:asciiTheme="minorHAnsi" w:hAnsiTheme="minorHAnsi" w:cstheme="minorHAnsi"/>
              </w:rPr>
              <w:t>/</w:t>
            </w:r>
            <w:r w:rsidR="000525BF">
              <w:rPr>
                <w:rFonts w:asciiTheme="minorHAnsi" w:hAnsiTheme="minorHAnsi" w:cstheme="minorHAnsi"/>
              </w:rPr>
              <w:t xml:space="preserve"> </w:t>
            </w:r>
            <w:r w:rsidRPr="00677847">
              <w:rPr>
                <w:rFonts w:asciiTheme="minorHAnsi" w:hAnsiTheme="minorHAnsi" w:cstheme="minorHAnsi"/>
              </w:rPr>
              <w:t>professor;</w:t>
            </w:r>
          </w:p>
        </w:tc>
        <w:tc>
          <w:tcPr>
            <w:tcW w:w="0" w:type="auto"/>
            <w:vAlign w:val="center"/>
          </w:tcPr>
          <w:p w14:paraId="618B489E" w14:textId="2D6A8EE4" w:rsidR="003A5BAE" w:rsidRPr="00677847" w:rsidRDefault="003A5BAE" w:rsidP="00307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376DCC63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46B687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D5143C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0E7AAE96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52E92D09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5671A715" w14:textId="77777777" w:rsidR="003A5BAE" w:rsidRPr="00677847" w:rsidRDefault="003A5BAE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3B149" w14:textId="64A5B844" w:rsidR="003A5BAE" w:rsidRPr="00677847" w:rsidRDefault="003A5BAE" w:rsidP="000525BF">
            <w:pPr>
              <w:pStyle w:val="Default"/>
              <w:rPr>
                <w:rFonts w:asciiTheme="minorHAnsi" w:hAnsiTheme="minorHAnsi" w:cstheme="minorHAnsi"/>
              </w:rPr>
            </w:pPr>
            <w:r w:rsidRPr="00677847">
              <w:rPr>
                <w:rFonts w:asciiTheme="minorHAnsi" w:hAnsiTheme="minorHAnsi" w:cstheme="minorHAnsi"/>
              </w:rPr>
              <w:t>Respeita os outros (colegas, formadores</w:t>
            </w:r>
            <w:r w:rsidR="000525BF">
              <w:rPr>
                <w:rFonts w:asciiTheme="minorHAnsi" w:hAnsiTheme="minorHAnsi" w:cstheme="minorHAnsi"/>
              </w:rPr>
              <w:t xml:space="preserve"> </w:t>
            </w:r>
            <w:r w:rsidRPr="00677847">
              <w:rPr>
                <w:rFonts w:asciiTheme="minorHAnsi" w:hAnsiTheme="minorHAnsi" w:cstheme="minorHAnsi"/>
              </w:rPr>
              <w:t>/</w:t>
            </w:r>
            <w:r w:rsidR="000525BF">
              <w:rPr>
                <w:rFonts w:asciiTheme="minorHAnsi" w:hAnsiTheme="minorHAnsi" w:cstheme="minorHAnsi"/>
              </w:rPr>
              <w:t xml:space="preserve"> </w:t>
            </w:r>
            <w:r w:rsidRPr="00677847">
              <w:rPr>
                <w:rFonts w:asciiTheme="minorHAnsi" w:hAnsiTheme="minorHAnsi" w:cstheme="minorHAnsi"/>
              </w:rPr>
              <w:t>professores e funcionários);</w:t>
            </w:r>
          </w:p>
        </w:tc>
        <w:tc>
          <w:tcPr>
            <w:tcW w:w="0" w:type="auto"/>
            <w:vAlign w:val="center"/>
          </w:tcPr>
          <w:p w14:paraId="31552380" w14:textId="6BF887A2" w:rsidR="003A5BAE" w:rsidRPr="00677847" w:rsidRDefault="003A5BAE" w:rsidP="00307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2A3FA125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15D265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35513E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6421AC5D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13887C19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14:paraId="760D891F" w14:textId="77777777" w:rsidR="003A5BAE" w:rsidRPr="00677847" w:rsidRDefault="003A5BAE" w:rsidP="00097BBD">
            <w:pPr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525364" w14:textId="77777777" w:rsidR="003A5BAE" w:rsidRPr="00677847" w:rsidRDefault="003A5BAE" w:rsidP="000525BF">
            <w:pPr>
              <w:pStyle w:val="Default"/>
              <w:rPr>
                <w:rFonts w:asciiTheme="minorHAnsi" w:hAnsiTheme="minorHAnsi" w:cstheme="minorHAnsi"/>
              </w:rPr>
            </w:pPr>
            <w:r w:rsidRPr="00677847">
              <w:rPr>
                <w:rFonts w:asciiTheme="minorHAnsi" w:hAnsiTheme="minorHAnsi" w:cstheme="minorHAnsi"/>
              </w:rPr>
              <w:t>Respeita as regras de convivência social.</w:t>
            </w:r>
          </w:p>
        </w:tc>
        <w:tc>
          <w:tcPr>
            <w:tcW w:w="0" w:type="auto"/>
            <w:vAlign w:val="center"/>
          </w:tcPr>
          <w:p w14:paraId="7155D0CF" w14:textId="387844A4" w:rsidR="003A5BAE" w:rsidRPr="00677847" w:rsidRDefault="003A5BAE" w:rsidP="00307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07638" w:rsidRPr="00677847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14:paraId="043878DC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8141C1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C43492" w14:textId="77777777" w:rsidR="003A5BAE" w:rsidRPr="00677847" w:rsidRDefault="003A5BAE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1874C856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7ADE5821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EE7DCDB" w14:textId="77777777" w:rsidR="00307638" w:rsidRPr="00677847" w:rsidRDefault="00307638" w:rsidP="003A5BA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Autonomia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08291" w14:textId="77777777" w:rsidR="00307638" w:rsidRPr="00677847" w:rsidRDefault="00307638" w:rsidP="000525B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Revela autonomia nos processos de trabalho;</w:t>
            </w:r>
          </w:p>
        </w:tc>
        <w:tc>
          <w:tcPr>
            <w:tcW w:w="0" w:type="auto"/>
          </w:tcPr>
          <w:p w14:paraId="746DD9AD" w14:textId="78EE2BE7" w:rsidR="00307638" w:rsidRPr="00677847" w:rsidRDefault="00307638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  <w:tc>
          <w:tcPr>
            <w:tcW w:w="0" w:type="auto"/>
            <w:vMerge w:val="restart"/>
            <w:vAlign w:val="center"/>
          </w:tcPr>
          <w:p w14:paraId="3544BC5B" w14:textId="476637D2" w:rsidR="00307638" w:rsidRPr="00677847" w:rsidRDefault="00307638" w:rsidP="0030763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0" w:type="auto"/>
            <w:vMerge/>
          </w:tcPr>
          <w:p w14:paraId="28FAC84D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E2F243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31273B20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53365678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66A02184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32C2AF" w14:textId="77777777" w:rsidR="00307638" w:rsidRPr="00677847" w:rsidRDefault="00307638" w:rsidP="000525B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Revela autonomia e independência pessoal;</w:t>
            </w:r>
          </w:p>
        </w:tc>
        <w:tc>
          <w:tcPr>
            <w:tcW w:w="0" w:type="auto"/>
          </w:tcPr>
          <w:p w14:paraId="3E638579" w14:textId="6417456F" w:rsidR="00307638" w:rsidRPr="00677847" w:rsidRDefault="00307638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</w:tcPr>
          <w:p w14:paraId="0B043AE4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53FEB1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5E992C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7EF8" w:rsidRPr="00677847" w14:paraId="6A0D52EE" w14:textId="77777777" w:rsidTr="00867534">
        <w:trPr>
          <w:trHeight w:val="510"/>
        </w:trPr>
        <w:tc>
          <w:tcPr>
            <w:tcW w:w="0" w:type="auto"/>
            <w:vMerge/>
            <w:shd w:val="clear" w:color="auto" w:fill="BDD6EE" w:themeFill="accent5" w:themeFillTint="66"/>
          </w:tcPr>
          <w:p w14:paraId="49140421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1FEF4719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874D25" w14:textId="77777777" w:rsidR="00307638" w:rsidRPr="00677847" w:rsidRDefault="00307638" w:rsidP="000525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Revela autonomia no seu desempenho social.</w:t>
            </w:r>
          </w:p>
        </w:tc>
        <w:tc>
          <w:tcPr>
            <w:tcW w:w="0" w:type="auto"/>
          </w:tcPr>
          <w:p w14:paraId="16A74DB9" w14:textId="6BCFB1BA" w:rsidR="00307638" w:rsidRPr="00677847" w:rsidRDefault="00307638" w:rsidP="0009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</w:tcPr>
          <w:p w14:paraId="2B5D7E69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C75192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911632" w14:textId="77777777" w:rsidR="00307638" w:rsidRPr="00677847" w:rsidRDefault="00307638" w:rsidP="00097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66AF4C" w14:textId="155F9B54" w:rsidR="0022790B" w:rsidRPr="00677847" w:rsidRDefault="0022790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44FE" w:rsidRPr="00677847" w14:paraId="694550D9" w14:textId="77777777" w:rsidTr="00953478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78B85B" w14:textId="2141F24F" w:rsidR="00CF44FE" w:rsidRPr="00677847" w:rsidRDefault="00CF44FE" w:rsidP="007D2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Escala de avaliação</w:t>
            </w:r>
          </w:p>
        </w:tc>
      </w:tr>
      <w:tr w:rsidR="00CF44FE" w:rsidRPr="00677847" w14:paraId="1E54A925" w14:textId="77777777" w:rsidTr="00677847">
        <w:trPr>
          <w:trHeight w:val="454"/>
          <w:jc w:val="center"/>
        </w:trPr>
        <w:tc>
          <w:tcPr>
            <w:tcW w:w="2500" w:type="pct"/>
            <w:vAlign w:val="center"/>
          </w:tcPr>
          <w:p w14:paraId="233B9436" w14:textId="0E968A2B" w:rsidR="00CF44FE" w:rsidRPr="00677847" w:rsidRDefault="00CF44FE" w:rsidP="007D2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Escala qualitativa</w:t>
            </w:r>
          </w:p>
        </w:tc>
        <w:tc>
          <w:tcPr>
            <w:tcW w:w="2500" w:type="pct"/>
            <w:vAlign w:val="center"/>
          </w:tcPr>
          <w:p w14:paraId="3FB1AD5D" w14:textId="5D496321" w:rsidR="00CF44FE" w:rsidRPr="00677847" w:rsidRDefault="00CF44FE" w:rsidP="007D23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8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Escala quantitativa</w:t>
            </w:r>
          </w:p>
        </w:tc>
      </w:tr>
      <w:tr w:rsidR="00CF44FE" w:rsidRPr="00677847" w14:paraId="18D44603" w14:textId="77777777" w:rsidTr="00677847">
        <w:trPr>
          <w:trHeight w:val="454"/>
          <w:jc w:val="center"/>
        </w:trPr>
        <w:tc>
          <w:tcPr>
            <w:tcW w:w="2500" w:type="pct"/>
            <w:vAlign w:val="center"/>
          </w:tcPr>
          <w:p w14:paraId="221917AA" w14:textId="0FBC3728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>I - Insuficiente</w:t>
            </w:r>
          </w:p>
        </w:tc>
        <w:tc>
          <w:tcPr>
            <w:tcW w:w="2500" w:type="pct"/>
            <w:vAlign w:val="center"/>
          </w:tcPr>
          <w:p w14:paraId="37AD925A" w14:textId="014FA862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>0 – 9,4 Valores</w:t>
            </w:r>
          </w:p>
        </w:tc>
      </w:tr>
      <w:tr w:rsidR="00CF44FE" w:rsidRPr="00677847" w14:paraId="19936AF6" w14:textId="77777777" w:rsidTr="00677847">
        <w:trPr>
          <w:trHeight w:val="454"/>
          <w:jc w:val="center"/>
        </w:trPr>
        <w:tc>
          <w:tcPr>
            <w:tcW w:w="2500" w:type="pct"/>
            <w:vAlign w:val="center"/>
          </w:tcPr>
          <w:p w14:paraId="2B223E80" w14:textId="41477254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>S - Suficiente</w:t>
            </w:r>
          </w:p>
        </w:tc>
        <w:tc>
          <w:tcPr>
            <w:tcW w:w="2500" w:type="pct"/>
            <w:vAlign w:val="center"/>
          </w:tcPr>
          <w:p w14:paraId="5BC46CEB" w14:textId="113711EC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>9,5 – 13,4 Valores</w:t>
            </w:r>
          </w:p>
        </w:tc>
      </w:tr>
      <w:tr w:rsidR="00CF44FE" w:rsidRPr="00677847" w14:paraId="2EB7D9DB" w14:textId="77777777" w:rsidTr="00677847">
        <w:trPr>
          <w:trHeight w:val="454"/>
          <w:jc w:val="center"/>
        </w:trPr>
        <w:tc>
          <w:tcPr>
            <w:tcW w:w="2500" w:type="pct"/>
            <w:vAlign w:val="center"/>
          </w:tcPr>
          <w:p w14:paraId="333A4E27" w14:textId="229B9ED6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 xml:space="preserve">B </w:t>
            </w:r>
            <w:r w:rsidR="00F34062" w:rsidRPr="000525B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 xml:space="preserve"> Bom</w:t>
            </w:r>
          </w:p>
        </w:tc>
        <w:tc>
          <w:tcPr>
            <w:tcW w:w="2500" w:type="pct"/>
            <w:vAlign w:val="center"/>
          </w:tcPr>
          <w:p w14:paraId="5ED50F46" w14:textId="2A150D60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>13,5 – 16,4 Valores</w:t>
            </w:r>
          </w:p>
        </w:tc>
      </w:tr>
      <w:tr w:rsidR="00CF44FE" w:rsidRPr="00677847" w14:paraId="69093F7F" w14:textId="77777777" w:rsidTr="00677847">
        <w:trPr>
          <w:trHeight w:val="454"/>
          <w:jc w:val="center"/>
        </w:trPr>
        <w:tc>
          <w:tcPr>
            <w:tcW w:w="2500" w:type="pct"/>
            <w:vAlign w:val="center"/>
          </w:tcPr>
          <w:p w14:paraId="76AA411F" w14:textId="449AEBD5" w:rsidR="00CF44FE" w:rsidRPr="000525BF" w:rsidRDefault="00CF44FE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MB - Muito Bom</w:t>
            </w:r>
          </w:p>
        </w:tc>
        <w:tc>
          <w:tcPr>
            <w:tcW w:w="2500" w:type="pct"/>
            <w:vAlign w:val="center"/>
          </w:tcPr>
          <w:p w14:paraId="7C9130C7" w14:textId="101BE057" w:rsidR="00CF44FE" w:rsidRPr="000525BF" w:rsidRDefault="007D2399" w:rsidP="000525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5BF">
              <w:rPr>
                <w:rFonts w:asciiTheme="minorHAnsi" w:hAnsiTheme="minorHAnsi" w:cstheme="minorHAnsi"/>
                <w:sz w:val="24"/>
                <w:szCs w:val="24"/>
              </w:rPr>
              <w:t>16,5 – 20 Valores</w:t>
            </w:r>
          </w:p>
        </w:tc>
      </w:tr>
    </w:tbl>
    <w:p w14:paraId="3ADF3F70" w14:textId="1583F569" w:rsidR="00787201" w:rsidRPr="00677847" w:rsidRDefault="00787201" w:rsidP="00787201">
      <w:pPr>
        <w:tabs>
          <w:tab w:val="left" w:pos="6390"/>
        </w:tabs>
        <w:rPr>
          <w:rFonts w:asciiTheme="minorHAnsi" w:hAnsiTheme="minorHAnsi" w:cstheme="minorHAnsi"/>
          <w:sz w:val="24"/>
          <w:szCs w:val="24"/>
        </w:rPr>
      </w:pPr>
    </w:p>
    <w:p w14:paraId="026A745F" w14:textId="7463D6B3" w:rsidR="00677847" w:rsidRPr="00677847" w:rsidRDefault="00677847" w:rsidP="00677847">
      <w:pPr>
        <w:tabs>
          <w:tab w:val="left" w:pos="639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77847">
        <w:rPr>
          <w:rFonts w:asciiTheme="minorHAnsi" w:hAnsiTheme="minorHAnsi" w:cstheme="minorHAnsi"/>
          <w:sz w:val="24"/>
          <w:szCs w:val="24"/>
        </w:rPr>
        <w:t>Biscoitos, 8 de outubro de 2020.</w:t>
      </w:r>
    </w:p>
    <w:sectPr w:rsidR="00677847" w:rsidRPr="00677847" w:rsidSect="0067784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8938" w14:textId="77777777" w:rsidR="00927C8E" w:rsidRDefault="00927C8E" w:rsidP="00377127">
      <w:r>
        <w:separator/>
      </w:r>
    </w:p>
  </w:endnote>
  <w:endnote w:type="continuationSeparator" w:id="0">
    <w:p w14:paraId="1177065F" w14:textId="77777777" w:rsidR="00927C8E" w:rsidRDefault="00927C8E" w:rsidP="0037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4930977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8D783" w14:textId="37816240" w:rsidR="00237EF8" w:rsidRPr="00677847" w:rsidRDefault="00927C8E" w:rsidP="00677847">
            <w:pPr>
              <w:pStyle w:val="Rodap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0C76" w14:textId="77777777" w:rsidR="00927C8E" w:rsidRDefault="00927C8E" w:rsidP="00377127">
      <w:r>
        <w:separator/>
      </w:r>
    </w:p>
  </w:footnote>
  <w:footnote w:type="continuationSeparator" w:id="0">
    <w:p w14:paraId="0C1779AD" w14:textId="77777777" w:rsidR="00927C8E" w:rsidRDefault="00927C8E" w:rsidP="0037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796"/>
      <w:gridCol w:w="6274"/>
    </w:tblGrid>
    <w:tr w:rsidR="00953478" w:rsidRPr="008D3E08" w14:paraId="4022FE63" w14:textId="77777777" w:rsidTr="007A7C96">
      <w:trPr>
        <w:trHeight w:val="510"/>
      </w:trPr>
      <w:tc>
        <w:tcPr>
          <w:tcW w:w="1509" w:type="pct"/>
          <w:vMerge w:val="restart"/>
          <w:shd w:val="clear" w:color="auto" w:fill="auto"/>
          <w:vAlign w:val="center"/>
        </w:tcPr>
        <w:p w14:paraId="7514C881" w14:textId="77777777" w:rsidR="00953478" w:rsidRPr="00382AE7" w:rsidRDefault="00953478" w:rsidP="0095347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1" w:name="_Hlk93306722"/>
          <w:r w:rsidRPr="002E54E9">
            <w:rPr>
              <w:noProof/>
            </w:rPr>
            <w:drawing>
              <wp:inline distT="0" distB="0" distL="0" distR="0" wp14:anchorId="502EF8B0" wp14:editId="350769C1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395D0203" w14:textId="77777777" w:rsidR="00953478" w:rsidRPr="00382AE7" w:rsidRDefault="00953478" w:rsidP="009534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953478" w:rsidRPr="008D3E08" w14:paraId="5A749722" w14:textId="77777777" w:rsidTr="007A7C96">
      <w:trPr>
        <w:trHeight w:val="510"/>
      </w:trPr>
      <w:tc>
        <w:tcPr>
          <w:tcW w:w="1509" w:type="pct"/>
          <w:vMerge/>
          <w:shd w:val="clear" w:color="auto" w:fill="auto"/>
          <w:vAlign w:val="center"/>
        </w:tcPr>
        <w:p w14:paraId="1985F8E1" w14:textId="77777777" w:rsidR="00953478" w:rsidRPr="00382AE7" w:rsidRDefault="00953478" w:rsidP="009534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shd w:val="clear" w:color="auto" w:fill="auto"/>
          <w:vAlign w:val="center"/>
        </w:tcPr>
        <w:p w14:paraId="43A98C35" w14:textId="77777777" w:rsidR="00953478" w:rsidRPr="00382AE7" w:rsidRDefault="00953478" w:rsidP="009534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382AE7">
            <w:rPr>
              <w:rFonts w:ascii="Calibri" w:hAnsi="Calibri" w:cs="Calibri"/>
              <w:b/>
              <w:bCs/>
            </w:rPr>
            <w:t xml:space="preserve">Programa </w:t>
          </w:r>
          <w:r>
            <w:rPr>
              <w:rFonts w:ascii="Calibri" w:hAnsi="Calibri" w:cs="Calibri"/>
              <w:b/>
              <w:bCs/>
            </w:rPr>
            <w:t>de Formação Profissionalizante</w:t>
          </w:r>
        </w:p>
      </w:tc>
    </w:tr>
    <w:tr w:rsidR="00953478" w:rsidRPr="008D3E08" w14:paraId="574883E1" w14:textId="77777777" w:rsidTr="007A7C96">
      <w:trPr>
        <w:trHeight w:val="510"/>
      </w:trPr>
      <w:tc>
        <w:tcPr>
          <w:tcW w:w="1509" w:type="pct"/>
          <w:shd w:val="clear" w:color="auto" w:fill="auto"/>
          <w:vAlign w:val="center"/>
        </w:tcPr>
        <w:p w14:paraId="45D6D0F0" w14:textId="77777777" w:rsidR="00953478" w:rsidRPr="00382AE7" w:rsidRDefault="00953478" w:rsidP="009534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5D1A5C01" w14:textId="77777777" w:rsidR="00953478" w:rsidRPr="00382AE7" w:rsidRDefault="00953478" w:rsidP="009534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382AE7">
            <w:rPr>
              <w:rFonts w:ascii="Calibri" w:hAnsi="Calibri" w:cs="Calibri"/>
              <w:bCs/>
            </w:rPr>
            <w:t>Ano Letivo 2021_22</w:t>
          </w:r>
        </w:p>
      </w:tc>
    </w:tr>
    <w:bookmarkEnd w:id="1"/>
  </w:tbl>
  <w:p w14:paraId="13F82FB3" w14:textId="77777777" w:rsidR="00953478" w:rsidRDefault="00953478" w:rsidP="00953478"/>
  <w:p w14:paraId="334A9B27" w14:textId="4D6FA1DC" w:rsidR="00953478" w:rsidRPr="005E0B51" w:rsidRDefault="00953478" w:rsidP="00953478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2" w:name="_Hlk93306741"/>
    <w:r>
      <w:rPr>
        <w:rFonts w:ascii="Calibri" w:hAnsi="Calibri" w:cs="Calibri"/>
        <w:b/>
        <w:bCs/>
        <w:sz w:val="24"/>
        <w:szCs w:val="24"/>
      </w:rPr>
      <w:t>Formação para a Integração</w:t>
    </w:r>
  </w:p>
  <w:bookmarkEnd w:id="2"/>
  <w:p w14:paraId="0BBA70A4" w14:textId="38599CCA" w:rsidR="00953478" w:rsidRDefault="009534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D24"/>
    <w:multiLevelType w:val="hybridMultilevel"/>
    <w:tmpl w:val="F4840BC0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47AAB"/>
    <w:multiLevelType w:val="hybridMultilevel"/>
    <w:tmpl w:val="714A9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08E9"/>
    <w:multiLevelType w:val="hybridMultilevel"/>
    <w:tmpl w:val="36306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630D"/>
    <w:multiLevelType w:val="hybridMultilevel"/>
    <w:tmpl w:val="3488BB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3AD6"/>
    <w:multiLevelType w:val="hybridMultilevel"/>
    <w:tmpl w:val="05447DDA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74CAC"/>
    <w:multiLevelType w:val="hybridMultilevel"/>
    <w:tmpl w:val="2B34B204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36"/>
    <w:rsid w:val="000525BF"/>
    <w:rsid w:val="00097BBD"/>
    <w:rsid w:val="000A3025"/>
    <w:rsid w:val="000B3908"/>
    <w:rsid w:val="00193018"/>
    <w:rsid w:val="0022790B"/>
    <w:rsid w:val="00237EF8"/>
    <w:rsid w:val="00251B85"/>
    <w:rsid w:val="00283418"/>
    <w:rsid w:val="00285FD8"/>
    <w:rsid w:val="002C430A"/>
    <w:rsid w:val="002F2113"/>
    <w:rsid w:val="00307638"/>
    <w:rsid w:val="00315753"/>
    <w:rsid w:val="00377127"/>
    <w:rsid w:val="00397206"/>
    <w:rsid w:val="003A24F2"/>
    <w:rsid w:val="003A5BAE"/>
    <w:rsid w:val="003C4D80"/>
    <w:rsid w:val="00422BD3"/>
    <w:rsid w:val="004753B6"/>
    <w:rsid w:val="004D0A3E"/>
    <w:rsid w:val="004F5739"/>
    <w:rsid w:val="00534039"/>
    <w:rsid w:val="005F6CFA"/>
    <w:rsid w:val="006207F0"/>
    <w:rsid w:val="00641085"/>
    <w:rsid w:val="00677847"/>
    <w:rsid w:val="006B52D2"/>
    <w:rsid w:val="006E7B30"/>
    <w:rsid w:val="00787201"/>
    <w:rsid w:val="007A16A3"/>
    <w:rsid w:val="007C29BE"/>
    <w:rsid w:val="007D2399"/>
    <w:rsid w:val="00830C33"/>
    <w:rsid w:val="00867534"/>
    <w:rsid w:val="00927C8E"/>
    <w:rsid w:val="00931F58"/>
    <w:rsid w:val="00941C51"/>
    <w:rsid w:val="00953478"/>
    <w:rsid w:val="009A3543"/>
    <w:rsid w:val="00A04FF9"/>
    <w:rsid w:val="00A071EC"/>
    <w:rsid w:val="00A50920"/>
    <w:rsid w:val="00A526ED"/>
    <w:rsid w:val="00A62E56"/>
    <w:rsid w:val="00AE53CC"/>
    <w:rsid w:val="00B86F73"/>
    <w:rsid w:val="00BC1A66"/>
    <w:rsid w:val="00BC22F3"/>
    <w:rsid w:val="00C14F58"/>
    <w:rsid w:val="00C17EFA"/>
    <w:rsid w:val="00C8058B"/>
    <w:rsid w:val="00CA3F36"/>
    <w:rsid w:val="00CB3428"/>
    <w:rsid w:val="00CB46A5"/>
    <w:rsid w:val="00CF44FE"/>
    <w:rsid w:val="00D2363B"/>
    <w:rsid w:val="00D436CA"/>
    <w:rsid w:val="00D61E4F"/>
    <w:rsid w:val="00DC283F"/>
    <w:rsid w:val="00DC323B"/>
    <w:rsid w:val="00E02236"/>
    <w:rsid w:val="00E830A4"/>
    <w:rsid w:val="00F34062"/>
    <w:rsid w:val="00F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19C9C"/>
  <w15:docId w15:val="{C12DC270-2E03-429C-8860-0293483B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071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PT"/>
    </w:rPr>
  </w:style>
  <w:style w:type="table" w:styleId="TabelacomGrelha">
    <w:name w:val="Table Grid"/>
    <w:basedOn w:val="Tabelanormal"/>
    <w:rsid w:val="0028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51D5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7712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71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arter"/>
    <w:uiPriority w:val="99"/>
    <w:unhideWhenUsed/>
    <w:rsid w:val="0037712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71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677847"/>
    <w:pPr>
      <w:suppressAutoHyphens w:val="0"/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51B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1B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JC. Matos</dc:creator>
  <cp:lastModifiedBy>Jose AP. Correia</cp:lastModifiedBy>
  <cp:revision>3</cp:revision>
  <dcterms:created xsi:type="dcterms:W3CDTF">2020-10-22T12:57:00Z</dcterms:created>
  <dcterms:modified xsi:type="dcterms:W3CDTF">2022-01-18T11:19:00Z</dcterms:modified>
</cp:coreProperties>
</file>