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F9" w:rsidRPr="007F4FF9" w:rsidRDefault="007F4FF9" w:rsidP="007F4FF9">
      <w:pPr>
        <w:rPr>
          <w:sz w:val="28"/>
          <w:szCs w:val="28"/>
        </w:rPr>
      </w:pPr>
      <w:r>
        <w:rPr>
          <w:sz w:val="28"/>
          <w:szCs w:val="28"/>
        </w:rPr>
        <w:t>ANEXO II</w:t>
      </w:r>
      <w:bookmarkStart w:id="0" w:name="_GoBack"/>
      <w:bookmarkEnd w:id="0"/>
    </w:p>
    <w:p w:rsidR="000B4939" w:rsidRPr="00567980" w:rsidRDefault="00567980" w:rsidP="00567980">
      <w:pPr>
        <w:jc w:val="center"/>
        <w:rPr>
          <w:b/>
          <w:sz w:val="28"/>
          <w:szCs w:val="28"/>
        </w:rPr>
      </w:pPr>
      <w:r w:rsidRPr="00567980">
        <w:rPr>
          <w:b/>
          <w:sz w:val="28"/>
          <w:szCs w:val="28"/>
        </w:rPr>
        <w:t>Declaração</w:t>
      </w:r>
    </w:p>
    <w:p w:rsidR="00567980" w:rsidRDefault="00567980"/>
    <w:p w:rsidR="00567980" w:rsidRDefault="00567980" w:rsidP="00567980">
      <w:pPr>
        <w:spacing w:line="360" w:lineRule="auto"/>
        <w:ind w:firstLine="709"/>
        <w:jc w:val="both"/>
      </w:pPr>
      <w:r>
        <w:t>Eu, encarregado de educação do/a aluno/a _________________________________ declaro para os devidos efeitos que não pretendo beneficiar do empréstimo dos manuais escolares para o ano letivo ______/_____.</w:t>
      </w:r>
    </w:p>
    <w:p w:rsidR="00567980" w:rsidRDefault="00567980"/>
    <w:p w:rsidR="00567980" w:rsidRDefault="00567980">
      <w:r>
        <w:t>Co</w:t>
      </w:r>
      <w:r w:rsidR="00015ED8">
        <w:t xml:space="preserve">rvo, _____ de ___________ </w:t>
      </w:r>
      <w:proofErr w:type="spellStart"/>
      <w:r w:rsidR="00015ED8">
        <w:t>de</w:t>
      </w:r>
      <w:proofErr w:type="spellEnd"/>
      <w:r w:rsidR="00015ED8">
        <w:t xml:space="preserve"> 202</w:t>
      </w:r>
      <w:r>
        <w:t>___</w:t>
      </w:r>
    </w:p>
    <w:p w:rsidR="00567980" w:rsidRPr="00567980" w:rsidRDefault="00567980" w:rsidP="00567980"/>
    <w:p w:rsidR="00567980" w:rsidRPr="00567980" w:rsidRDefault="00567980" w:rsidP="00567980"/>
    <w:p w:rsidR="00567980" w:rsidRDefault="00567980" w:rsidP="00567980"/>
    <w:p w:rsidR="00567980" w:rsidRDefault="00567980" w:rsidP="00567980">
      <w:pPr>
        <w:tabs>
          <w:tab w:val="left" w:pos="2715"/>
        </w:tabs>
        <w:jc w:val="center"/>
      </w:pPr>
      <w:r>
        <w:t>O Encarregado de Educação</w:t>
      </w:r>
    </w:p>
    <w:p w:rsidR="00567980" w:rsidRDefault="00567980" w:rsidP="00567980">
      <w:pPr>
        <w:tabs>
          <w:tab w:val="left" w:pos="2715"/>
        </w:tabs>
        <w:jc w:val="center"/>
      </w:pPr>
    </w:p>
    <w:p w:rsidR="00567980" w:rsidRPr="00567980" w:rsidRDefault="00567980" w:rsidP="00567980">
      <w:pPr>
        <w:tabs>
          <w:tab w:val="left" w:pos="2715"/>
        </w:tabs>
        <w:jc w:val="center"/>
      </w:pPr>
      <w:r>
        <w:t>__________________________</w:t>
      </w:r>
    </w:p>
    <w:sectPr w:rsidR="00567980" w:rsidRPr="005679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80"/>
    <w:rsid w:val="00015ED8"/>
    <w:rsid w:val="000B4939"/>
    <w:rsid w:val="00567980"/>
    <w:rsid w:val="007F4FF9"/>
    <w:rsid w:val="00D7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296E"/>
  <w15:chartTrackingRefBased/>
  <w15:docId w15:val="{252BAAA9-22EA-4A5F-A1C3-EA92A3ED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56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67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SLC. Leitão</dc:creator>
  <cp:keywords/>
  <dc:description/>
  <cp:lastModifiedBy>sige</cp:lastModifiedBy>
  <cp:revision>4</cp:revision>
  <cp:lastPrinted>2021-06-02T11:33:00Z</cp:lastPrinted>
  <dcterms:created xsi:type="dcterms:W3CDTF">2021-06-02T11:22:00Z</dcterms:created>
  <dcterms:modified xsi:type="dcterms:W3CDTF">2021-06-02T11:33:00Z</dcterms:modified>
</cp:coreProperties>
</file>